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2D" w:rsidRDefault="00C2745F">
      <w:r w:rsidRPr="00C2745F">
        <w:t xml:space="preserve">Определить реакции </w:t>
      </w:r>
      <w:proofErr w:type="spellStart"/>
      <w:r w:rsidRPr="00C2745F">
        <w:t>стержней,удерживающих</w:t>
      </w:r>
      <w:proofErr w:type="spellEnd"/>
      <w:r w:rsidRPr="00C2745F">
        <w:t xml:space="preserve"> грузы F1=0.4 </w:t>
      </w:r>
      <w:proofErr w:type="spellStart"/>
      <w:r w:rsidRPr="00C2745F">
        <w:t>кН.</w:t>
      </w:r>
      <w:proofErr w:type="spellEnd"/>
      <w:r w:rsidRPr="00C2745F">
        <w:t xml:space="preserve"> F2=0.5 </w:t>
      </w:r>
      <w:proofErr w:type="spellStart"/>
      <w:r w:rsidRPr="00C2745F">
        <w:t>кН.</w:t>
      </w:r>
      <w:proofErr w:type="spellEnd"/>
      <w:r w:rsidRPr="00C2745F">
        <w:t xml:space="preserve"> массой стержней пренебречь</w:t>
      </w:r>
    </w:p>
    <w:p w:rsidR="00C2745F" w:rsidRDefault="00C2745F"/>
    <w:p w:rsidR="00C2745F" w:rsidRDefault="00C2745F">
      <w:r>
        <w:rPr>
          <w:noProof/>
        </w:rPr>
        <w:drawing>
          <wp:inline distT="0" distB="0" distL="0" distR="0">
            <wp:extent cx="4311015" cy="5747385"/>
            <wp:effectExtent l="0" t="0" r="0" b="5715"/>
            <wp:docPr id="1" name="Рисунок 1" descr="http://cs413125.vk.me/v413125719/a0fd/ax_I9HReV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13125.vk.me/v413125719/a0fd/ax_I9HReV-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574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5F"/>
    <w:rsid w:val="0006454D"/>
    <w:rsid w:val="00075ED4"/>
    <w:rsid w:val="000A3FA5"/>
    <w:rsid w:val="0010260C"/>
    <w:rsid w:val="00132971"/>
    <w:rsid w:val="00175D91"/>
    <w:rsid w:val="0018390A"/>
    <w:rsid w:val="001A5E65"/>
    <w:rsid w:val="001B0265"/>
    <w:rsid w:val="001F34B7"/>
    <w:rsid w:val="00255099"/>
    <w:rsid w:val="002B58B0"/>
    <w:rsid w:val="00357E04"/>
    <w:rsid w:val="003D02A7"/>
    <w:rsid w:val="003D2136"/>
    <w:rsid w:val="003F39F2"/>
    <w:rsid w:val="00463095"/>
    <w:rsid w:val="00476CB1"/>
    <w:rsid w:val="00480D0E"/>
    <w:rsid w:val="00492A2D"/>
    <w:rsid w:val="004A0B88"/>
    <w:rsid w:val="005347CB"/>
    <w:rsid w:val="00560E6F"/>
    <w:rsid w:val="005B1896"/>
    <w:rsid w:val="005F543B"/>
    <w:rsid w:val="00640CBC"/>
    <w:rsid w:val="00647D7B"/>
    <w:rsid w:val="006D67D7"/>
    <w:rsid w:val="00710B44"/>
    <w:rsid w:val="007130ED"/>
    <w:rsid w:val="00836513"/>
    <w:rsid w:val="00877B2A"/>
    <w:rsid w:val="0089458F"/>
    <w:rsid w:val="008C24F7"/>
    <w:rsid w:val="009220BA"/>
    <w:rsid w:val="0098479B"/>
    <w:rsid w:val="00986477"/>
    <w:rsid w:val="00991048"/>
    <w:rsid w:val="00991C20"/>
    <w:rsid w:val="00AC4D02"/>
    <w:rsid w:val="00AE7DE5"/>
    <w:rsid w:val="00B9131E"/>
    <w:rsid w:val="00BA361F"/>
    <w:rsid w:val="00C2745F"/>
    <w:rsid w:val="00C4202A"/>
    <w:rsid w:val="00CA1C9D"/>
    <w:rsid w:val="00CC171C"/>
    <w:rsid w:val="00CD0867"/>
    <w:rsid w:val="00CE344C"/>
    <w:rsid w:val="00CE706D"/>
    <w:rsid w:val="00E3523F"/>
    <w:rsid w:val="00E82A6B"/>
    <w:rsid w:val="00EA202E"/>
    <w:rsid w:val="00EB2CF4"/>
    <w:rsid w:val="00F0460A"/>
    <w:rsid w:val="00FA7F13"/>
    <w:rsid w:val="00FC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2E"/>
    <w:pPr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0"/>
    <w:link w:val="10"/>
    <w:autoRedefine/>
    <w:qFormat/>
    <w:rsid w:val="00CC171C"/>
    <w:pPr>
      <w:keepNext/>
      <w:widowControl w:val="0"/>
      <w:tabs>
        <w:tab w:val="num" w:pos="720"/>
      </w:tabs>
      <w:suppressAutoHyphens/>
      <w:ind w:firstLine="720"/>
      <w:jc w:val="center"/>
      <w:outlineLvl w:val="0"/>
    </w:pPr>
    <w:rPr>
      <w:rFonts w:eastAsia="Lucida Sans Unicode" w:cs="Tahoma"/>
      <w:bCs/>
      <w:color w:val="000000"/>
      <w:szCs w:val="48"/>
      <w:lang w:val="en-US" w:eastAsia="en-US"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B58B0"/>
    <w:pPr>
      <w:keepNext/>
      <w:outlineLvl w:val="1"/>
    </w:pPr>
    <w:rPr>
      <w:rFonts w:eastAsiaTheme="majorEastAsia" w:cstheme="majorBidi"/>
      <w:bCs/>
      <w:iCs/>
      <w:szCs w:val="28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1048"/>
    <w:pPr>
      <w:keepNext/>
      <w:keepLines/>
      <w:outlineLvl w:val="2"/>
    </w:pPr>
    <w:rPr>
      <w:rFonts w:eastAsiaTheme="majorEastAsia" w:cstheme="majorBidi"/>
      <w:bCs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C171C"/>
    <w:rPr>
      <w:rFonts w:ascii="Times New Roman" w:eastAsia="Lucida Sans Unicode" w:hAnsi="Times New Roman" w:cs="Tahoma"/>
      <w:bCs/>
      <w:color w:val="000000"/>
      <w:sz w:val="28"/>
      <w:szCs w:val="48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2B58B0"/>
    <w:rPr>
      <w:rFonts w:ascii="Times New Roman" w:eastAsiaTheme="majorEastAsia" w:hAnsi="Times New Roman" w:cstheme="majorBidi"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991048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11">
    <w:name w:val="Заголовок 1 Знак1"/>
    <w:basedOn w:val="a1"/>
    <w:uiPriority w:val="9"/>
    <w:rsid w:val="003F39F2"/>
    <w:rPr>
      <w:rFonts w:ascii="Times New Roman" w:hAnsi="Times New Roman"/>
      <w:bCs/>
      <w:kern w:val="32"/>
      <w:sz w:val="28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2B58B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B58B0"/>
    <w:rPr>
      <w:rFonts w:ascii="Times New Roman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4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2745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2E"/>
    <w:pPr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0"/>
    <w:link w:val="10"/>
    <w:autoRedefine/>
    <w:qFormat/>
    <w:rsid w:val="00CC171C"/>
    <w:pPr>
      <w:keepNext/>
      <w:widowControl w:val="0"/>
      <w:tabs>
        <w:tab w:val="num" w:pos="720"/>
      </w:tabs>
      <w:suppressAutoHyphens/>
      <w:ind w:firstLine="720"/>
      <w:jc w:val="center"/>
      <w:outlineLvl w:val="0"/>
    </w:pPr>
    <w:rPr>
      <w:rFonts w:eastAsia="Lucida Sans Unicode" w:cs="Tahoma"/>
      <w:bCs/>
      <w:color w:val="000000"/>
      <w:szCs w:val="48"/>
      <w:lang w:val="en-US" w:eastAsia="en-US"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B58B0"/>
    <w:pPr>
      <w:keepNext/>
      <w:outlineLvl w:val="1"/>
    </w:pPr>
    <w:rPr>
      <w:rFonts w:eastAsiaTheme="majorEastAsia" w:cstheme="majorBidi"/>
      <w:bCs/>
      <w:iCs/>
      <w:szCs w:val="28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1048"/>
    <w:pPr>
      <w:keepNext/>
      <w:keepLines/>
      <w:outlineLvl w:val="2"/>
    </w:pPr>
    <w:rPr>
      <w:rFonts w:eastAsiaTheme="majorEastAsia" w:cstheme="majorBidi"/>
      <w:bCs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C171C"/>
    <w:rPr>
      <w:rFonts w:ascii="Times New Roman" w:eastAsia="Lucida Sans Unicode" w:hAnsi="Times New Roman" w:cs="Tahoma"/>
      <w:bCs/>
      <w:color w:val="000000"/>
      <w:sz w:val="28"/>
      <w:szCs w:val="48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2B58B0"/>
    <w:rPr>
      <w:rFonts w:ascii="Times New Roman" w:eastAsiaTheme="majorEastAsia" w:hAnsi="Times New Roman" w:cstheme="majorBidi"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991048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11">
    <w:name w:val="Заголовок 1 Знак1"/>
    <w:basedOn w:val="a1"/>
    <w:uiPriority w:val="9"/>
    <w:rsid w:val="003F39F2"/>
    <w:rPr>
      <w:rFonts w:ascii="Times New Roman" w:hAnsi="Times New Roman"/>
      <w:bCs/>
      <w:kern w:val="32"/>
      <w:sz w:val="28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2B58B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B58B0"/>
    <w:rPr>
      <w:rFonts w:ascii="Times New Roman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4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2745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2014-03-12T18:43:00Z</dcterms:created>
  <dcterms:modified xsi:type="dcterms:W3CDTF">2014-03-12T18:44:00Z</dcterms:modified>
</cp:coreProperties>
</file>